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E5594" w14:textId="77777777" w:rsidR="00467A77" w:rsidRDefault="00467A77" w:rsidP="00467A77">
      <w:pPr>
        <w:jc w:val="center"/>
        <w:rPr>
          <w:rFonts w:ascii="Britannic Bold" w:hAnsi="Britannic Bold"/>
          <w:sz w:val="28"/>
          <w:szCs w:val="28"/>
          <w:u w:val="single"/>
        </w:rPr>
      </w:pPr>
      <w:r w:rsidRPr="00E61582">
        <w:rPr>
          <w:rFonts w:ascii="Britannic Bold" w:hAnsi="Britannic Bold"/>
          <w:sz w:val="28"/>
          <w:szCs w:val="28"/>
          <w:u w:val="single"/>
        </w:rPr>
        <w:t>Govt. College for Women Gurawara</w:t>
      </w:r>
    </w:p>
    <w:p w14:paraId="5025F4D1" w14:textId="77777777" w:rsidR="00467A77" w:rsidRPr="003D0353" w:rsidRDefault="00467A77" w:rsidP="00467A77">
      <w:pPr>
        <w:jc w:val="center"/>
        <w:rPr>
          <w:rFonts w:ascii="Britannic Bold" w:hAnsi="Britannic Bold"/>
          <w:sz w:val="24"/>
          <w:szCs w:val="28"/>
        </w:rPr>
      </w:pPr>
      <w:r w:rsidRPr="003D0353">
        <w:rPr>
          <w:rFonts w:ascii="Britannic Bold" w:hAnsi="Britannic Bold"/>
          <w:sz w:val="24"/>
          <w:szCs w:val="28"/>
        </w:rPr>
        <w:t>Lesson Plan Session 2023-24</w:t>
      </w:r>
    </w:p>
    <w:p w14:paraId="5B2DDF0D" w14:textId="77777777" w:rsidR="00467A77" w:rsidRPr="009C630A" w:rsidRDefault="00467A77" w:rsidP="00467A77">
      <w:pPr>
        <w:spacing w:after="0" w:line="360" w:lineRule="auto"/>
        <w:jc w:val="center"/>
        <w:rPr>
          <w:rFonts w:ascii="Century" w:hAnsi="Century"/>
        </w:rPr>
      </w:pPr>
      <w:r w:rsidRPr="009C630A">
        <w:rPr>
          <w:rFonts w:ascii="Century" w:hAnsi="Century"/>
        </w:rPr>
        <w:t xml:space="preserve">Name of the Assistant/ Associate </w:t>
      </w:r>
      <w:proofErr w:type="gramStart"/>
      <w:r w:rsidRPr="009C630A">
        <w:rPr>
          <w:rFonts w:ascii="Century" w:hAnsi="Century"/>
        </w:rPr>
        <w:t>Professor</w:t>
      </w:r>
      <w:r>
        <w:rPr>
          <w:rFonts w:ascii="Century" w:hAnsi="Century"/>
        </w:rPr>
        <w:t xml:space="preserve"> :</w:t>
      </w:r>
      <w:proofErr w:type="gramEnd"/>
      <w:r>
        <w:rPr>
          <w:rFonts w:ascii="Century" w:hAnsi="Century"/>
        </w:rPr>
        <w:t xml:space="preserve"> Amit </w:t>
      </w:r>
      <w:proofErr w:type="spellStart"/>
      <w:r>
        <w:rPr>
          <w:rFonts w:ascii="Century" w:hAnsi="Century"/>
        </w:rPr>
        <w:t>Bhoria</w:t>
      </w:r>
      <w:proofErr w:type="spellEnd"/>
    </w:p>
    <w:p w14:paraId="09D2C97F" w14:textId="77777777" w:rsidR="00467A77" w:rsidRPr="009C630A" w:rsidRDefault="00467A77" w:rsidP="00467A77">
      <w:pPr>
        <w:spacing w:after="0" w:line="360" w:lineRule="auto"/>
        <w:jc w:val="center"/>
        <w:rPr>
          <w:rFonts w:ascii="Century" w:hAnsi="Century"/>
        </w:rPr>
      </w:pPr>
      <w:r>
        <w:rPr>
          <w:rFonts w:ascii="Century" w:hAnsi="Century"/>
        </w:rPr>
        <w:t>Class and Section: B A- 1</w:t>
      </w:r>
      <w:r w:rsidRPr="006B024A">
        <w:rPr>
          <w:rFonts w:ascii="Century" w:hAnsi="Century"/>
          <w:vertAlign w:val="superscript"/>
        </w:rPr>
        <w:t>st</w:t>
      </w:r>
      <w:r>
        <w:rPr>
          <w:rFonts w:ascii="Century" w:hAnsi="Century"/>
        </w:rPr>
        <w:t>, Semester –1</w:t>
      </w:r>
      <w:r w:rsidRPr="00E03A94">
        <w:rPr>
          <w:rFonts w:ascii="Century" w:hAnsi="Century"/>
          <w:vertAlign w:val="superscript"/>
        </w:rPr>
        <w:t>st</w:t>
      </w:r>
    </w:p>
    <w:p w14:paraId="7688C375" w14:textId="77777777" w:rsidR="00467A77" w:rsidRDefault="00467A77" w:rsidP="00467A77">
      <w:pPr>
        <w:spacing w:after="0" w:line="360" w:lineRule="auto"/>
        <w:jc w:val="center"/>
        <w:rPr>
          <w:rFonts w:ascii="Century" w:hAnsi="Century"/>
        </w:rPr>
      </w:pPr>
      <w:proofErr w:type="gramStart"/>
      <w:r w:rsidRPr="009C630A">
        <w:rPr>
          <w:rFonts w:ascii="Century" w:hAnsi="Century"/>
        </w:rPr>
        <w:t>Subject:</w:t>
      </w:r>
      <w:r>
        <w:rPr>
          <w:rFonts w:ascii="Century" w:hAnsi="Century"/>
        </w:rPr>
        <w:t>…</w:t>
      </w:r>
      <w:proofErr w:type="gramEnd"/>
      <w:r>
        <w:rPr>
          <w:rFonts w:ascii="Century" w:hAnsi="Century"/>
        </w:rPr>
        <w:t xml:space="preserve"> (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PSYCHOLOGY</w:t>
      </w:r>
      <w:r>
        <w:rPr>
          <w:rFonts w:ascii="Century" w:hAnsi="Century"/>
        </w:rPr>
        <w:t>)   Invitation to    Psychology</w:t>
      </w:r>
    </w:p>
    <w:p w14:paraId="77BF53CA" w14:textId="77777777" w:rsidR="00467A77" w:rsidRPr="009C630A" w:rsidRDefault="00467A77" w:rsidP="00467A77">
      <w:pPr>
        <w:spacing w:after="0" w:line="360" w:lineRule="auto"/>
        <w:rPr>
          <w:rFonts w:ascii="Century" w:hAnsi="Centur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131"/>
      </w:tblGrid>
      <w:tr w:rsidR="00467A77" w:rsidRPr="009A732D" w14:paraId="017B91C6" w14:textId="77777777" w:rsidTr="00234175">
        <w:tc>
          <w:tcPr>
            <w:tcW w:w="1908" w:type="dxa"/>
          </w:tcPr>
          <w:p w14:paraId="01FE68FE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131" w:type="dxa"/>
          </w:tcPr>
          <w:p w14:paraId="180E8E73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467A77" w:rsidRPr="009A732D" w14:paraId="237DF7C8" w14:textId="77777777" w:rsidTr="00234175">
        <w:tc>
          <w:tcPr>
            <w:tcW w:w="1908" w:type="dxa"/>
          </w:tcPr>
          <w:p w14:paraId="7C9401B0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1" w:type="dxa"/>
          </w:tcPr>
          <w:p w14:paraId="5511B5F2" w14:textId="77777777" w:rsidR="00467A77" w:rsidRDefault="00467A77" w:rsidP="00234175">
            <w:r>
              <w:rPr>
                <w:rFonts w:ascii="TimesNewRoman" w:hAnsi="TimesNewRoman" w:cs="TimesNewRoman"/>
                <w:sz w:val="24"/>
                <w:szCs w:val="24"/>
              </w:rPr>
              <w:t>Psychology: History, Emergence as Science, Subject matter of Psychology</w:t>
            </w:r>
          </w:p>
        </w:tc>
      </w:tr>
      <w:tr w:rsidR="00467A77" w:rsidRPr="009A732D" w14:paraId="504D0118" w14:textId="77777777" w:rsidTr="00234175">
        <w:tc>
          <w:tcPr>
            <w:tcW w:w="1908" w:type="dxa"/>
          </w:tcPr>
          <w:p w14:paraId="32977897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31" w:type="dxa"/>
          </w:tcPr>
          <w:p w14:paraId="77FA16E3" w14:textId="77777777" w:rsidR="00467A77" w:rsidRDefault="00467A77" w:rsidP="00234175">
            <w:r>
              <w:rPr>
                <w:rFonts w:ascii="TimesNewRoman" w:hAnsi="TimesNewRoman" w:cs="TimesNewRoman"/>
                <w:sz w:val="24"/>
                <w:szCs w:val="24"/>
              </w:rPr>
              <w:t xml:space="preserve">Methods of Psychology, Experimental, Observation, Survey </w:t>
            </w:r>
          </w:p>
        </w:tc>
      </w:tr>
      <w:tr w:rsidR="00467A77" w:rsidRPr="009A732D" w14:paraId="1AB53305" w14:textId="77777777" w:rsidTr="00234175">
        <w:tc>
          <w:tcPr>
            <w:tcW w:w="1908" w:type="dxa"/>
          </w:tcPr>
          <w:p w14:paraId="352FCEA9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31" w:type="dxa"/>
          </w:tcPr>
          <w:p w14:paraId="0617F42D" w14:textId="77777777" w:rsidR="00467A77" w:rsidRDefault="00467A77" w:rsidP="00234175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Sensory Processes: Visual, Auditory.</w:t>
            </w:r>
          </w:p>
          <w:p w14:paraId="5FFF2076" w14:textId="77777777" w:rsidR="00467A77" w:rsidRDefault="00467A77" w:rsidP="00234175">
            <w:pPr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Visual,  Structure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and Functions of Eye</w:t>
            </w:r>
          </w:p>
          <w:p w14:paraId="598D3EF5" w14:textId="77777777" w:rsidR="00467A77" w:rsidRDefault="00467A77" w:rsidP="00234175">
            <w:r>
              <w:rPr>
                <w:rFonts w:ascii="TimesNewRoman" w:hAnsi="TimesNewRoman" w:cs="TimesNewRoman"/>
                <w:sz w:val="24"/>
                <w:szCs w:val="24"/>
              </w:rPr>
              <w:t>Auditory – Structure and Functions of Ear.</w:t>
            </w:r>
          </w:p>
        </w:tc>
      </w:tr>
      <w:tr w:rsidR="00467A77" w:rsidRPr="009A732D" w14:paraId="21AD3A10" w14:textId="77777777" w:rsidTr="00234175">
        <w:tc>
          <w:tcPr>
            <w:tcW w:w="1908" w:type="dxa"/>
          </w:tcPr>
          <w:p w14:paraId="3472FD84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31" w:type="dxa"/>
          </w:tcPr>
          <w:p w14:paraId="3A747B5C" w14:textId="77777777" w:rsidR="00467A77" w:rsidRDefault="00467A77" w:rsidP="00234175">
            <w:r>
              <w:rPr>
                <w:rFonts w:ascii="TimesNewRoman" w:hAnsi="TimesNewRoman" w:cs="TimesNewRoman"/>
                <w:sz w:val="24"/>
                <w:szCs w:val="24"/>
              </w:rPr>
              <w:t>. Perception: Nature, Perception of form – Figure and ground, Perceptual Organization</w:t>
            </w:r>
          </w:p>
        </w:tc>
      </w:tr>
      <w:tr w:rsidR="00467A77" w:rsidRPr="009A732D" w14:paraId="2EC3FD6B" w14:textId="77777777" w:rsidTr="00234175">
        <w:tc>
          <w:tcPr>
            <w:tcW w:w="1908" w:type="dxa"/>
          </w:tcPr>
          <w:p w14:paraId="0D992FCA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1" w:type="dxa"/>
          </w:tcPr>
          <w:p w14:paraId="48CAFFCB" w14:textId="77777777" w:rsidR="00467A77" w:rsidRDefault="00467A77" w:rsidP="00234175">
            <w:r>
              <w:rPr>
                <w:rFonts w:ascii="TimesNewRoman" w:hAnsi="TimesNewRoman" w:cs="TimesNewRoman"/>
                <w:sz w:val="24"/>
                <w:szCs w:val="24"/>
              </w:rPr>
              <w:t>Depth Perception–cues, Monocular and Binocular Vision</w:t>
            </w:r>
          </w:p>
        </w:tc>
      </w:tr>
      <w:tr w:rsidR="00467A77" w:rsidRPr="009A732D" w14:paraId="1E370EE7" w14:textId="77777777" w:rsidTr="00234175">
        <w:tc>
          <w:tcPr>
            <w:tcW w:w="1908" w:type="dxa"/>
          </w:tcPr>
          <w:p w14:paraId="2FDDB036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131" w:type="dxa"/>
          </w:tcPr>
          <w:p w14:paraId="66BDE640" w14:textId="77777777" w:rsidR="00467A77" w:rsidRDefault="00467A77" w:rsidP="00234175">
            <w:r>
              <w:rPr>
                <w:rFonts w:ascii="TimesNewRoman" w:hAnsi="TimesNewRoman" w:cs="TimesNewRoman"/>
                <w:sz w:val="24"/>
                <w:szCs w:val="24"/>
              </w:rPr>
              <w:t>Emotion: Nature, Bodily changes, Theories of Emotion: James-Lange</w:t>
            </w:r>
          </w:p>
        </w:tc>
      </w:tr>
      <w:tr w:rsidR="00467A77" w:rsidRPr="009A732D" w14:paraId="706549D5" w14:textId="77777777" w:rsidTr="00234175">
        <w:tc>
          <w:tcPr>
            <w:tcW w:w="1908" w:type="dxa"/>
          </w:tcPr>
          <w:p w14:paraId="41436BBD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31" w:type="dxa"/>
          </w:tcPr>
          <w:p w14:paraId="528917DD" w14:textId="77777777" w:rsidR="00467A77" w:rsidRPr="009A732D" w:rsidRDefault="00467A77" w:rsidP="002341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Theories of Emotion Cannon-Bard, Theories of Emotion Schachter–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Singer,  Test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, Debate Competition </w:t>
            </w:r>
          </w:p>
        </w:tc>
      </w:tr>
      <w:tr w:rsidR="00467A77" w:rsidRPr="009A732D" w14:paraId="1B87C1E7" w14:textId="77777777" w:rsidTr="00234175">
        <w:tc>
          <w:tcPr>
            <w:tcW w:w="1908" w:type="dxa"/>
          </w:tcPr>
          <w:p w14:paraId="78CE5455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31" w:type="dxa"/>
          </w:tcPr>
          <w:p w14:paraId="1E8626B5" w14:textId="77777777" w:rsidR="00467A77" w:rsidRPr="009A732D" w:rsidRDefault="00467A77" w:rsidP="002341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Motivation: Nature, Biological Motive, Psychological Motives.</w:t>
            </w:r>
          </w:p>
        </w:tc>
      </w:tr>
      <w:tr w:rsidR="00467A77" w:rsidRPr="009A732D" w14:paraId="1B631229" w14:textId="77777777" w:rsidTr="00234175">
        <w:tc>
          <w:tcPr>
            <w:tcW w:w="1908" w:type="dxa"/>
          </w:tcPr>
          <w:p w14:paraId="42266DB8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31" w:type="dxa"/>
          </w:tcPr>
          <w:p w14:paraId="574C0B87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Personality: Nature, Determinants of personality,</w:t>
            </w:r>
          </w:p>
        </w:tc>
      </w:tr>
      <w:tr w:rsidR="00467A77" w:rsidRPr="009A732D" w14:paraId="760FFA59" w14:textId="77777777" w:rsidTr="00234175">
        <w:tc>
          <w:tcPr>
            <w:tcW w:w="1908" w:type="dxa"/>
          </w:tcPr>
          <w:p w14:paraId="42BC79C0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31" w:type="dxa"/>
          </w:tcPr>
          <w:p w14:paraId="53977FD5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Type  approach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. &amp; Theories of Personality</w:t>
            </w:r>
          </w:p>
        </w:tc>
      </w:tr>
      <w:tr w:rsidR="00467A77" w:rsidRPr="009A732D" w14:paraId="363455C4" w14:textId="77777777" w:rsidTr="00234175">
        <w:tc>
          <w:tcPr>
            <w:tcW w:w="1908" w:type="dxa"/>
          </w:tcPr>
          <w:p w14:paraId="5E041EB8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31" w:type="dxa"/>
          </w:tcPr>
          <w:p w14:paraId="5F1B5262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Trait approach. &amp; Theories of Personality</w:t>
            </w:r>
          </w:p>
        </w:tc>
      </w:tr>
      <w:tr w:rsidR="00467A77" w:rsidRPr="009A732D" w14:paraId="3EC3DB18" w14:textId="77777777" w:rsidTr="00234175">
        <w:tc>
          <w:tcPr>
            <w:tcW w:w="1908" w:type="dxa"/>
          </w:tcPr>
          <w:p w14:paraId="10CB03B7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31" w:type="dxa"/>
          </w:tcPr>
          <w:p w14:paraId="575A5035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Intelligence: Nature, Theories: Spearman</w:t>
            </w:r>
          </w:p>
        </w:tc>
      </w:tr>
      <w:tr w:rsidR="00467A77" w:rsidRPr="009A732D" w14:paraId="47F34325" w14:textId="77777777" w:rsidTr="00234175">
        <w:tc>
          <w:tcPr>
            <w:tcW w:w="1908" w:type="dxa"/>
          </w:tcPr>
          <w:p w14:paraId="7AB8F963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31" w:type="dxa"/>
          </w:tcPr>
          <w:p w14:paraId="25444AB8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Theories:  Thurstone, Theories:  Cattell.</w:t>
            </w:r>
          </w:p>
        </w:tc>
      </w:tr>
      <w:tr w:rsidR="00467A77" w:rsidRPr="009A732D" w14:paraId="65BB3DCA" w14:textId="77777777" w:rsidTr="00234175">
        <w:tc>
          <w:tcPr>
            <w:tcW w:w="1908" w:type="dxa"/>
          </w:tcPr>
          <w:p w14:paraId="5A63B529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31" w:type="dxa"/>
          </w:tcPr>
          <w:p w14:paraId="3E29D41D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Presentation,</w:t>
            </w:r>
          </w:p>
        </w:tc>
      </w:tr>
      <w:tr w:rsidR="00467A77" w:rsidRPr="009A732D" w14:paraId="2CF34F8D" w14:textId="77777777" w:rsidTr="00234175">
        <w:tc>
          <w:tcPr>
            <w:tcW w:w="1908" w:type="dxa"/>
          </w:tcPr>
          <w:p w14:paraId="5B3E65BE" w14:textId="77777777" w:rsidR="00467A77" w:rsidRPr="009A732D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1" w:type="dxa"/>
          </w:tcPr>
          <w:p w14:paraId="03D2116E" w14:textId="77777777" w:rsidR="00467A77" w:rsidRDefault="00467A77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</w:tbl>
    <w:p w14:paraId="0D3F9C9B" w14:textId="77777777" w:rsidR="00467A77" w:rsidRDefault="00467A77" w:rsidP="00467A77"/>
    <w:p w14:paraId="01357A90" w14:textId="77777777" w:rsidR="00467A77" w:rsidRDefault="00467A77" w:rsidP="00673B83">
      <w:pPr>
        <w:jc w:val="center"/>
        <w:rPr>
          <w:rFonts w:ascii="Britannic Bold" w:hAnsi="Britannic Bold"/>
          <w:sz w:val="28"/>
          <w:szCs w:val="28"/>
          <w:u w:val="single"/>
        </w:rPr>
      </w:pPr>
    </w:p>
    <w:p w14:paraId="038211AD" w14:textId="77777777" w:rsidR="00467A77" w:rsidRDefault="00467A77" w:rsidP="00673B83">
      <w:pPr>
        <w:jc w:val="center"/>
        <w:rPr>
          <w:rFonts w:ascii="Britannic Bold" w:hAnsi="Britannic Bold"/>
          <w:sz w:val="28"/>
          <w:szCs w:val="28"/>
          <w:u w:val="single"/>
        </w:rPr>
      </w:pPr>
    </w:p>
    <w:p w14:paraId="2CB5A1FF" w14:textId="77777777" w:rsidR="00467A77" w:rsidRDefault="00467A77" w:rsidP="00673B83">
      <w:pPr>
        <w:jc w:val="center"/>
        <w:rPr>
          <w:rFonts w:ascii="Britannic Bold" w:hAnsi="Britannic Bold"/>
          <w:sz w:val="28"/>
          <w:szCs w:val="28"/>
          <w:u w:val="single"/>
        </w:rPr>
      </w:pPr>
    </w:p>
    <w:p w14:paraId="5EDB3D27" w14:textId="77777777" w:rsidR="00467A77" w:rsidRDefault="00467A77" w:rsidP="00673B83">
      <w:pPr>
        <w:jc w:val="center"/>
        <w:rPr>
          <w:rFonts w:ascii="Britannic Bold" w:hAnsi="Britannic Bold"/>
          <w:sz w:val="28"/>
          <w:szCs w:val="28"/>
          <w:u w:val="single"/>
        </w:rPr>
      </w:pPr>
    </w:p>
    <w:p w14:paraId="107B2CE2" w14:textId="77777777" w:rsidR="00467A77" w:rsidRDefault="00467A77" w:rsidP="00673B83">
      <w:pPr>
        <w:jc w:val="center"/>
        <w:rPr>
          <w:rFonts w:ascii="Britannic Bold" w:hAnsi="Britannic Bold"/>
          <w:sz w:val="28"/>
          <w:szCs w:val="28"/>
          <w:u w:val="single"/>
        </w:rPr>
      </w:pPr>
    </w:p>
    <w:p w14:paraId="1BFB5374" w14:textId="77777777" w:rsidR="00467A77" w:rsidRDefault="00467A77" w:rsidP="00673B83">
      <w:pPr>
        <w:jc w:val="center"/>
        <w:rPr>
          <w:rFonts w:ascii="Britannic Bold" w:hAnsi="Britannic Bold"/>
          <w:sz w:val="28"/>
          <w:szCs w:val="28"/>
          <w:u w:val="single"/>
        </w:rPr>
      </w:pPr>
    </w:p>
    <w:p w14:paraId="5F52397B" w14:textId="77777777" w:rsidR="00467A77" w:rsidRDefault="00467A77" w:rsidP="00673B83">
      <w:pPr>
        <w:jc w:val="center"/>
        <w:rPr>
          <w:rFonts w:ascii="Britannic Bold" w:hAnsi="Britannic Bold"/>
          <w:sz w:val="28"/>
          <w:szCs w:val="28"/>
          <w:u w:val="single"/>
        </w:rPr>
      </w:pPr>
    </w:p>
    <w:p w14:paraId="2F48C452" w14:textId="13BD46CF" w:rsidR="00673B83" w:rsidRPr="00E61582" w:rsidRDefault="00673B83" w:rsidP="00673B83">
      <w:pPr>
        <w:jc w:val="center"/>
        <w:rPr>
          <w:rFonts w:ascii="Britannic Bold" w:hAnsi="Britannic Bold"/>
          <w:sz w:val="28"/>
          <w:szCs w:val="28"/>
          <w:u w:val="single"/>
        </w:rPr>
      </w:pPr>
      <w:r w:rsidRPr="00E61582">
        <w:rPr>
          <w:rFonts w:ascii="Britannic Bold" w:hAnsi="Britannic Bold"/>
          <w:sz w:val="28"/>
          <w:szCs w:val="28"/>
          <w:u w:val="single"/>
        </w:rPr>
        <w:lastRenderedPageBreak/>
        <w:t xml:space="preserve">Govt. College for Women Gurawara </w:t>
      </w:r>
    </w:p>
    <w:p w14:paraId="0B50CA9C" w14:textId="77777777" w:rsidR="00673B83" w:rsidRPr="00673B83" w:rsidRDefault="00673B83" w:rsidP="00673B83">
      <w:pPr>
        <w:spacing w:after="0" w:line="360" w:lineRule="auto"/>
        <w:jc w:val="center"/>
        <w:rPr>
          <w:rFonts w:ascii="Century" w:hAnsi="Century"/>
          <w:b/>
          <w:sz w:val="24"/>
          <w:szCs w:val="24"/>
        </w:rPr>
      </w:pPr>
      <w:r w:rsidRPr="00673B83">
        <w:rPr>
          <w:rFonts w:ascii="Century" w:hAnsi="Century"/>
          <w:b/>
          <w:sz w:val="24"/>
          <w:szCs w:val="24"/>
        </w:rPr>
        <w:t>Lesson Plan Session 2023-2024</w:t>
      </w:r>
    </w:p>
    <w:p w14:paraId="2B12CD0A" w14:textId="77777777" w:rsidR="00673B83" w:rsidRDefault="00673B83" w:rsidP="00673B83">
      <w:pPr>
        <w:spacing w:after="0" w:line="360" w:lineRule="auto"/>
        <w:jc w:val="center"/>
        <w:rPr>
          <w:rFonts w:ascii="Century" w:hAnsi="Century"/>
        </w:rPr>
      </w:pPr>
    </w:p>
    <w:p w14:paraId="15A04F8A" w14:textId="4E1F8A8B" w:rsidR="00673B83" w:rsidRPr="009C630A" w:rsidRDefault="00673B83" w:rsidP="00673B83">
      <w:pPr>
        <w:spacing w:after="0" w:line="360" w:lineRule="auto"/>
        <w:jc w:val="center"/>
        <w:rPr>
          <w:rFonts w:ascii="Century" w:hAnsi="Century"/>
        </w:rPr>
      </w:pPr>
      <w:r w:rsidRPr="009C630A">
        <w:rPr>
          <w:rFonts w:ascii="Century" w:hAnsi="Century"/>
        </w:rPr>
        <w:t xml:space="preserve">Name of the Assistant/ Associate </w:t>
      </w:r>
      <w:proofErr w:type="gramStart"/>
      <w:r w:rsidRPr="009C630A">
        <w:rPr>
          <w:rFonts w:ascii="Century" w:hAnsi="Century"/>
        </w:rPr>
        <w:t>Professor</w:t>
      </w:r>
      <w:r>
        <w:rPr>
          <w:rFonts w:ascii="Century" w:hAnsi="Century"/>
        </w:rPr>
        <w:t xml:space="preserve"> )</w:t>
      </w:r>
      <w:proofErr w:type="gramEnd"/>
      <w:r>
        <w:rPr>
          <w:rFonts w:ascii="Century" w:hAnsi="Century"/>
        </w:rPr>
        <w:t xml:space="preserve">-: Amit </w:t>
      </w:r>
      <w:proofErr w:type="spellStart"/>
      <w:r>
        <w:rPr>
          <w:rFonts w:ascii="Century" w:hAnsi="Century"/>
        </w:rPr>
        <w:t>Bhoria</w:t>
      </w:r>
      <w:proofErr w:type="spellEnd"/>
    </w:p>
    <w:p w14:paraId="42181B21" w14:textId="35796B36" w:rsidR="00673B83" w:rsidRPr="009C630A" w:rsidRDefault="00673B83" w:rsidP="00673B83">
      <w:pPr>
        <w:spacing w:after="0" w:line="360" w:lineRule="auto"/>
        <w:jc w:val="center"/>
        <w:rPr>
          <w:rFonts w:ascii="Century" w:hAnsi="Century"/>
        </w:rPr>
      </w:pPr>
      <w:r>
        <w:rPr>
          <w:rFonts w:ascii="Century" w:hAnsi="Century"/>
        </w:rPr>
        <w:t>Class and Section: B A- 2</w:t>
      </w:r>
      <w:r w:rsidRPr="00260F25">
        <w:rPr>
          <w:rFonts w:ascii="Century" w:hAnsi="Century"/>
          <w:vertAlign w:val="superscript"/>
        </w:rPr>
        <w:t>nd</w:t>
      </w:r>
      <w:r>
        <w:rPr>
          <w:rFonts w:ascii="Century" w:hAnsi="Century"/>
        </w:rPr>
        <w:t xml:space="preserve">   Semester – 3</w:t>
      </w:r>
      <w:r w:rsidRPr="00260F25">
        <w:rPr>
          <w:rFonts w:ascii="Century" w:hAnsi="Century"/>
          <w:vertAlign w:val="superscript"/>
        </w:rPr>
        <w:t>rd</w:t>
      </w:r>
    </w:p>
    <w:p w14:paraId="31D58B18" w14:textId="0E12B45D" w:rsidR="00673B83" w:rsidRDefault="00673B83" w:rsidP="00673B83">
      <w:pPr>
        <w:spacing w:after="0" w:line="360" w:lineRule="auto"/>
        <w:jc w:val="center"/>
        <w:rPr>
          <w:rFonts w:ascii="Century" w:hAnsi="Century"/>
        </w:rPr>
      </w:pPr>
      <w:proofErr w:type="gramStart"/>
      <w:r w:rsidRPr="009C630A">
        <w:rPr>
          <w:rFonts w:ascii="Century" w:hAnsi="Century"/>
        </w:rPr>
        <w:t>Subject:</w:t>
      </w:r>
      <w:r>
        <w:rPr>
          <w:rFonts w:ascii="Century" w:hAnsi="Century"/>
        </w:rPr>
        <w:t>…</w:t>
      </w:r>
      <w:proofErr w:type="gramEnd"/>
      <w:r>
        <w:rPr>
          <w:rFonts w:ascii="Century" w:hAnsi="Century"/>
        </w:rPr>
        <w:t xml:space="preserve"> (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PSYCHOLOGY</w:t>
      </w:r>
      <w:r>
        <w:rPr>
          <w:rFonts w:ascii="Century" w:hAnsi="Century"/>
        </w:rPr>
        <w:t>)   Social Psychology</w:t>
      </w:r>
    </w:p>
    <w:p w14:paraId="6845E3D8" w14:textId="77777777" w:rsidR="00673B83" w:rsidRPr="009C630A" w:rsidRDefault="00673B83" w:rsidP="00673B83">
      <w:pPr>
        <w:spacing w:after="0" w:line="360" w:lineRule="auto"/>
        <w:rPr>
          <w:rFonts w:ascii="Century" w:hAnsi="Century"/>
        </w:rPr>
      </w:pPr>
    </w:p>
    <w:tbl>
      <w:tblPr>
        <w:tblStyle w:val="TableGrid"/>
        <w:tblW w:w="0" w:type="auto"/>
        <w:tblInd w:w="840" w:type="dxa"/>
        <w:tblLook w:val="04A0" w:firstRow="1" w:lastRow="0" w:firstColumn="1" w:lastColumn="0" w:noHBand="0" w:noVBand="1"/>
      </w:tblPr>
      <w:tblGrid>
        <w:gridCol w:w="1908"/>
        <w:gridCol w:w="4968"/>
      </w:tblGrid>
      <w:tr w:rsidR="00673B83" w:rsidRPr="009A732D" w14:paraId="75925649" w14:textId="77777777" w:rsidTr="00673B83">
        <w:tc>
          <w:tcPr>
            <w:tcW w:w="1908" w:type="dxa"/>
          </w:tcPr>
          <w:p w14:paraId="5C42C449" w14:textId="77777777" w:rsidR="00673B83" w:rsidRPr="00673B83" w:rsidRDefault="00673B83" w:rsidP="00234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83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4968" w:type="dxa"/>
          </w:tcPr>
          <w:p w14:paraId="0871172A" w14:textId="77777777" w:rsidR="00673B83" w:rsidRPr="00673B83" w:rsidRDefault="00673B83" w:rsidP="00234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8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673B83" w:rsidRPr="009A732D" w14:paraId="266172F2" w14:textId="77777777" w:rsidTr="00673B83">
        <w:tc>
          <w:tcPr>
            <w:tcW w:w="1908" w:type="dxa"/>
          </w:tcPr>
          <w:p w14:paraId="0A0518EC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8" w:type="dxa"/>
          </w:tcPr>
          <w:p w14:paraId="0099C684" w14:textId="77777777" w:rsidR="00673B83" w:rsidRDefault="00673B83" w:rsidP="00234175">
            <w:r>
              <w:rPr>
                <w:rFonts w:ascii="TimesNewRoman" w:hAnsi="TimesNewRoman" w:cs="TimesNewRoman"/>
                <w:sz w:val="24"/>
                <w:szCs w:val="24"/>
              </w:rPr>
              <w:t>Introduction: Nature, subject matter, Sociometric method.</w:t>
            </w:r>
          </w:p>
        </w:tc>
      </w:tr>
      <w:tr w:rsidR="00673B83" w:rsidRPr="009A732D" w14:paraId="62B140A6" w14:textId="77777777" w:rsidTr="00673B83">
        <w:tc>
          <w:tcPr>
            <w:tcW w:w="1908" w:type="dxa"/>
          </w:tcPr>
          <w:p w14:paraId="03838237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8" w:type="dxa"/>
          </w:tcPr>
          <w:p w14:paraId="67271DDB" w14:textId="77777777" w:rsidR="00673B83" w:rsidRDefault="00673B83" w:rsidP="00234175">
            <w:r>
              <w:rPr>
                <w:rFonts w:ascii="TimesNewRoman" w:hAnsi="TimesNewRoman" w:cs="TimesNewRoman"/>
                <w:sz w:val="24"/>
                <w:szCs w:val="24"/>
              </w:rPr>
              <w:t>Sociometric method, Socialization: Nature</w:t>
            </w:r>
          </w:p>
        </w:tc>
      </w:tr>
      <w:tr w:rsidR="00673B83" w:rsidRPr="009A732D" w14:paraId="3F055FB1" w14:textId="77777777" w:rsidTr="00673B83">
        <w:tc>
          <w:tcPr>
            <w:tcW w:w="1908" w:type="dxa"/>
          </w:tcPr>
          <w:p w14:paraId="4509F99F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8" w:type="dxa"/>
          </w:tcPr>
          <w:p w14:paraId="2ABA1005" w14:textId="77777777" w:rsidR="00673B83" w:rsidRDefault="00673B83" w:rsidP="00234175">
            <w:r>
              <w:rPr>
                <w:rFonts w:ascii="TimesNewRoman" w:hAnsi="TimesNewRoman" w:cs="TimesNewRoman"/>
                <w:sz w:val="24"/>
                <w:szCs w:val="24"/>
              </w:rPr>
              <w:t>Process of socialization and Agents of Socialization</w:t>
            </w:r>
          </w:p>
        </w:tc>
      </w:tr>
      <w:tr w:rsidR="00673B83" w:rsidRPr="009A732D" w14:paraId="0AA5E0EB" w14:textId="77777777" w:rsidTr="00673B83">
        <w:tc>
          <w:tcPr>
            <w:tcW w:w="1908" w:type="dxa"/>
          </w:tcPr>
          <w:p w14:paraId="4C34D4E7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8" w:type="dxa"/>
          </w:tcPr>
          <w:p w14:paraId="21D88653" w14:textId="77777777" w:rsidR="00673B83" w:rsidRDefault="00673B83" w:rsidP="00234175">
            <w:r>
              <w:rPr>
                <w:rFonts w:ascii="TimesNewRoman" w:hAnsi="TimesNewRoman" w:cs="TimesNewRoman"/>
                <w:sz w:val="24"/>
                <w:szCs w:val="24"/>
              </w:rPr>
              <w:t>Group: Types and functions, Group formation</w:t>
            </w:r>
          </w:p>
        </w:tc>
      </w:tr>
      <w:tr w:rsidR="00673B83" w:rsidRPr="009A732D" w14:paraId="0BB3051D" w14:textId="77777777" w:rsidTr="00673B83">
        <w:tc>
          <w:tcPr>
            <w:tcW w:w="1908" w:type="dxa"/>
          </w:tcPr>
          <w:p w14:paraId="18B244C8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</w:tcPr>
          <w:p w14:paraId="0A0562FC" w14:textId="77777777" w:rsidR="00673B83" w:rsidRDefault="00673B83" w:rsidP="00234175">
            <w:r>
              <w:rPr>
                <w:rFonts w:ascii="TimesNewRoman" w:hAnsi="TimesNewRoman" w:cs="TimesNewRoman"/>
                <w:sz w:val="24"/>
                <w:szCs w:val="24"/>
              </w:rPr>
              <w:t>Social Norms: Meaning, Characteristics and formation</w:t>
            </w:r>
          </w:p>
        </w:tc>
      </w:tr>
      <w:tr w:rsidR="00673B83" w:rsidRPr="009A732D" w14:paraId="398570A1" w14:textId="77777777" w:rsidTr="00673B83">
        <w:tc>
          <w:tcPr>
            <w:tcW w:w="1908" w:type="dxa"/>
          </w:tcPr>
          <w:p w14:paraId="6DD7D969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68" w:type="dxa"/>
          </w:tcPr>
          <w:p w14:paraId="0CBC93F9" w14:textId="77777777" w:rsidR="00673B83" w:rsidRDefault="00673B83" w:rsidP="00234175">
            <w:r>
              <w:rPr>
                <w:rFonts w:ascii="TimesNewRoman" w:hAnsi="TimesNewRoman" w:cs="TimesNewRoman"/>
                <w:sz w:val="24"/>
                <w:szCs w:val="24"/>
              </w:rPr>
              <w:t>Leadership: Types, Function</w:t>
            </w:r>
          </w:p>
        </w:tc>
      </w:tr>
      <w:tr w:rsidR="00673B83" w:rsidRPr="009A732D" w14:paraId="02F7D9AF" w14:textId="77777777" w:rsidTr="00673B83">
        <w:tc>
          <w:tcPr>
            <w:tcW w:w="1908" w:type="dxa"/>
          </w:tcPr>
          <w:p w14:paraId="4F3E9AAB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8" w:type="dxa"/>
          </w:tcPr>
          <w:p w14:paraId="2FC06538" w14:textId="77777777" w:rsidR="00673B83" w:rsidRPr="009A732D" w:rsidRDefault="00673B83" w:rsidP="002341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Theories– Trait, Situational, and Interactional.</w:t>
            </w:r>
          </w:p>
        </w:tc>
      </w:tr>
      <w:tr w:rsidR="00673B83" w:rsidRPr="009A732D" w14:paraId="3D10CC67" w14:textId="77777777" w:rsidTr="00673B83">
        <w:tc>
          <w:tcPr>
            <w:tcW w:w="1908" w:type="dxa"/>
          </w:tcPr>
          <w:p w14:paraId="7966B4DC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8" w:type="dxa"/>
          </w:tcPr>
          <w:p w14:paraId="74355528" w14:textId="77777777" w:rsidR="00673B83" w:rsidRPr="009A732D" w:rsidRDefault="00673B83" w:rsidP="002341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Attitudes: Characteristics, Development and Attitude change</w:t>
            </w:r>
          </w:p>
        </w:tc>
      </w:tr>
      <w:tr w:rsidR="00673B83" w:rsidRPr="009A732D" w14:paraId="099E0FDA" w14:textId="77777777" w:rsidTr="00673B83">
        <w:tc>
          <w:tcPr>
            <w:tcW w:w="1908" w:type="dxa"/>
          </w:tcPr>
          <w:p w14:paraId="487E6269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8" w:type="dxa"/>
          </w:tcPr>
          <w:p w14:paraId="33922B90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Prejudice: Nature, Development Types of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Prjudice</w:t>
            </w:r>
            <w:proofErr w:type="spellEnd"/>
          </w:p>
        </w:tc>
      </w:tr>
      <w:tr w:rsidR="00673B83" w:rsidRPr="009A732D" w14:paraId="226A3CAA" w14:textId="77777777" w:rsidTr="00673B83">
        <w:tc>
          <w:tcPr>
            <w:tcW w:w="1908" w:type="dxa"/>
          </w:tcPr>
          <w:p w14:paraId="0FD2DE30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8" w:type="dxa"/>
          </w:tcPr>
          <w:p w14:paraId="27A28F90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Stereotypes: Nature, Factor affection Stereotypes</w:t>
            </w:r>
          </w:p>
        </w:tc>
      </w:tr>
      <w:tr w:rsidR="00673B83" w:rsidRPr="009A732D" w14:paraId="3F20069D" w14:textId="77777777" w:rsidTr="00673B83">
        <w:tc>
          <w:tcPr>
            <w:tcW w:w="1908" w:type="dxa"/>
          </w:tcPr>
          <w:p w14:paraId="60A605D2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8" w:type="dxa"/>
          </w:tcPr>
          <w:p w14:paraId="5C3A2EBE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Pro-social Behaviors: Nature,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Determinants ,Cognitive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Model</w:t>
            </w:r>
          </w:p>
        </w:tc>
      </w:tr>
      <w:tr w:rsidR="00673B83" w:rsidRPr="009A732D" w14:paraId="5FEFA9D5" w14:textId="77777777" w:rsidTr="00673B83">
        <w:tc>
          <w:tcPr>
            <w:tcW w:w="1908" w:type="dxa"/>
          </w:tcPr>
          <w:p w14:paraId="4AAA9BD6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8" w:type="dxa"/>
          </w:tcPr>
          <w:p w14:paraId="0E2942AD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Aggression: Nature, determinants and prevention</w:t>
            </w:r>
          </w:p>
        </w:tc>
      </w:tr>
      <w:tr w:rsidR="00673B83" w:rsidRPr="009A732D" w14:paraId="2789F132" w14:textId="77777777" w:rsidTr="00673B83">
        <w:tc>
          <w:tcPr>
            <w:tcW w:w="1908" w:type="dxa"/>
          </w:tcPr>
          <w:p w14:paraId="0853390F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8" w:type="dxa"/>
          </w:tcPr>
          <w:p w14:paraId="7BC09E68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Test, Assignment Presentation</w:t>
            </w:r>
          </w:p>
        </w:tc>
      </w:tr>
      <w:tr w:rsidR="00673B83" w:rsidRPr="009A732D" w14:paraId="7CC9545C" w14:textId="77777777" w:rsidTr="00673B83">
        <w:tc>
          <w:tcPr>
            <w:tcW w:w="1908" w:type="dxa"/>
          </w:tcPr>
          <w:p w14:paraId="71F6D6EA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8" w:type="dxa"/>
          </w:tcPr>
          <w:p w14:paraId="259FC15A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Revisions </w:t>
            </w:r>
          </w:p>
        </w:tc>
      </w:tr>
      <w:tr w:rsidR="00673B83" w:rsidRPr="009A732D" w14:paraId="724DF0AA" w14:textId="77777777" w:rsidTr="00673B83">
        <w:tc>
          <w:tcPr>
            <w:tcW w:w="1908" w:type="dxa"/>
          </w:tcPr>
          <w:p w14:paraId="52B6563D" w14:textId="77777777" w:rsidR="00673B83" w:rsidRPr="009A732D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8" w:type="dxa"/>
          </w:tcPr>
          <w:p w14:paraId="38175613" w14:textId="77777777" w:rsidR="00673B83" w:rsidRDefault="00673B83" w:rsidP="002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14:paraId="33169AD3" w14:textId="470C39FF" w:rsidR="00673B83" w:rsidRDefault="00673B83" w:rsidP="00673B83"/>
    <w:p w14:paraId="3B19D596" w14:textId="6923AF2F" w:rsidR="00673B83" w:rsidRDefault="00673B83" w:rsidP="00673B83"/>
    <w:p w14:paraId="19049A28" w14:textId="609AC293" w:rsidR="00673B83" w:rsidRDefault="00673B83" w:rsidP="00673B83"/>
    <w:p w14:paraId="2C277DA3" w14:textId="020B8FD7" w:rsidR="00673B83" w:rsidRDefault="00673B83" w:rsidP="00673B83"/>
    <w:p w14:paraId="1099D25F" w14:textId="782840E1" w:rsidR="00673B83" w:rsidRDefault="00673B83" w:rsidP="00673B83"/>
    <w:p w14:paraId="31ABB480" w14:textId="70740C0E" w:rsidR="00673B83" w:rsidRDefault="00673B83" w:rsidP="00673B83"/>
    <w:p w14:paraId="2EFF7644" w14:textId="77777777" w:rsidR="00467A77" w:rsidRDefault="00467A77" w:rsidP="00673B83">
      <w:bookmarkStart w:id="0" w:name="_GoBack"/>
      <w:bookmarkEnd w:id="0"/>
    </w:p>
    <w:p w14:paraId="4AB30292" w14:textId="653F741A" w:rsidR="00673B83" w:rsidRPr="00E61582" w:rsidRDefault="00673B83" w:rsidP="00673B83">
      <w:pPr>
        <w:jc w:val="center"/>
        <w:rPr>
          <w:rFonts w:ascii="Britannic Bold" w:hAnsi="Britannic Bold"/>
          <w:sz w:val="28"/>
          <w:szCs w:val="28"/>
          <w:u w:val="single"/>
        </w:rPr>
      </w:pPr>
      <w:r w:rsidRPr="00E61582">
        <w:rPr>
          <w:rFonts w:ascii="Britannic Bold" w:hAnsi="Britannic Bold"/>
          <w:sz w:val="28"/>
          <w:szCs w:val="28"/>
          <w:u w:val="single"/>
        </w:rPr>
        <w:lastRenderedPageBreak/>
        <w:t xml:space="preserve">Govt. College for Women Gurawara </w:t>
      </w:r>
    </w:p>
    <w:p w14:paraId="680763CF" w14:textId="77777777" w:rsidR="00673B83" w:rsidRPr="00673B83" w:rsidRDefault="00673B83" w:rsidP="00673B83">
      <w:pPr>
        <w:spacing w:after="0" w:line="360" w:lineRule="auto"/>
        <w:jc w:val="center"/>
        <w:rPr>
          <w:rFonts w:ascii="Century" w:hAnsi="Century"/>
          <w:b/>
          <w:sz w:val="24"/>
          <w:szCs w:val="24"/>
        </w:rPr>
      </w:pPr>
      <w:r w:rsidRPr="00673B83">
        <w:rPr>
          <w:rFonts w:ascii="Century" w:hAnsi="Century"/>
          <w:b/>
          <w:sz w:val="24"/>
          <w:szCs w:val="24"/>
        </w:rPr>
        <w:t>Lesson Plan Session 2023-2024</w:t>
      </w:r>
    </w:p>
    <w:p w14:paraId="4714121B" w14:textId="77777777" w:rsidR="00673B83" w:rsidRDefault="00673B83" w:rsidP="00673B83">
      <w:pPr>
        <w:spacing w:after="0" w:line="360" w:lineRule="auto"/>
        <w:jc w:val="center"/>
        <w:rPr>
          <w:rFonts w:ascii="Century" w:hAnsi="Century"/>
        </w:rPr>
      </w:pPr>
    </w:p>
    <w:p w14:paraId="5076691D" w14:textId="23386F57" w:rsidR="00673B83" w:rsidRPr="009C630A" w:rsidRDefault="00673B83" w:rsidP="00673B83">
      <w:pPr>
        <w:spacing w:after="0" w:line="360" w:lineRule="auto"/>
        <w:jc w:val="center"/>
        <w:rPr>
          <w:rFonts w:ascii="Century" w:hAnsi="Century"/>
        </w:rPr>
      </w:pPr>
      <w:r w:rsidRPr="009C630A">
        <w:rPr>
          <w:rFonts w:ascii="Century" w:hAnsi="Century"/>
        </w:rPr>
        <w:t xml:space="preserve">Name of the Assistant/ Associate </w:t>
      </w:r>
      <w:proofErr w:type="gramStart"/>
      <w:r w:rsidRPr="009C630A">
        <w:rPr>
          <w:rFonts w:ascii="Century" w:hAnsi="Century"/>
        </w:rPr>
        <w:t>Professor</w:t>
      </w:r>
      <w:r>
        <w:rPr>
          <w:rFonts w:ascii="Century" w:hAnsi="Century"/>
        </w:rPr>
        <w:t xml:space="preserve"> )</w:t>
      </w:r>
      <w:proofErr w:type="gramEnd"/>
      <w:r>
        <w:rPr>
          <w:rFonts w:ascii="Century" w:hAnsi="Century"/>
        </w:rPr>
        <w:t xml:space="preserve">-: Amit </w:t>
      </w:r>
      <w:proofErr w:type="spellStart"/>
      <w:r>
        <w:rPr>
          <w:rFonts w:ascii="Century" w:hAnsi="Century"/>
        </w:rPr>
        <w:t>Bhoria</w:t>
      </w:r>
      <w:proofErr w:type="spellEnd"/>
    </w:p>
    <w:p w14:paraId="69AB61B6" w14:textId="7E8CD968" w:rsidR="00673B83" w:rsidRPr="009C630A" w:rsidRDefault="00673B83" w:rsidP="00673B83">
      <w:pPr>
        <w:spacing w:after="0" w:line="360" w:lineRule="auto"/>
        <w:jc w:val="center"/>
        <w:rPr>
          <w:rFonts w:ascii="Century" w:hAnsi="Century"/>
        </w:rPr>
      </w:pPr>
      <w:r>
        <w:rPr>
          <w:rFonts w:ascii="Century" w:hAnsi="Century"/>
        </w:rPr>
        <w:t>Class and Section: B A- 3</w:t>
      </w:r>
      <w:r w:rsidRPr="00375460">
        <w:rPr>
          <w:rFonts w:ascii="Century" w:hAnsi="Century"/>
          <w:vertAlign w:val="superscript"/>
        </w:rPr>
        <w:t>rd</w:t>
      </w:r>
      <w:r>
        <w:rPr>
          <w:rFonts w:ascii="Century" w:hAnsi="Century"/>
        </w:rPr>
        <w:t xml:space="preserve">    Semester – 5</w:t>
      </w:r>
      <w:r w:rsidRPr="00375460">
        <w:rPr>
          <w:rFonts w:ascii="Century" w:hAnsi="Century"/>
          <w:vertAlign w:val="superscript"/>
        </w:rPr>
        <w:t>th</w:t>
      </w:r>
    </w:p>
    <w:p w14:paraId="6ED07DB3" w14:textId="7C7D697B" w:rsidR="00673B83" w:rsidRDefault="00673B83" w:rsidP="00673B83">
      <w:pPr>
        <w:spacing w:after="0" w:line="360" w:lineRule="auto"/>
        <w:jc w:val="center"/>
        <w:rPr>
          <w:rFonts w:ascii="Century" w:hAnsi="Century"/>
        </w:rPr>
      </w:pPr>
      <w:proofErr w:type="gramStart"/>
      <w:r w:rsidRPr="009C630A">
        <w:rPr>
          <w:rFonts w:ascii="Century" w:hAnsi="Century"/>
        </w:rPr>
        <w:t>Subject:</w:t>
      </w:r>
      <w:r>
        <w:rPr>
          <w:rFonts w:ascii="Century" w:hAnsi="Century"/>
        </w:rPr>
        <w:t>…</w:t>
      </w:r>
      <w:proofErr w:type="gramEnd"/>
      <w:r>
        <w:rPr>
          <w:rFonts w:ascii="Century" w:hAnsi="Century"/>
        </w:rPr>
        <w:t xml:space="preserve"> (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PSYCHOLOGY</w:t>
      </w:r>
      <w:r>
        <w:rPr>
          <w:rFonts w:ascii="Century" w:hAnsi="Century"/>
        </w:rPr>
        <w:t>)   Psychopathology</w:t>
      </w:r>
    </w:p>
    <w:tbl>
      <w:tblPr>
        <w:tblStyle w:val="TableGrid"/>
        <w:tblpPr w:leftFromText="180" w:rightFromText="180" w:vertAnchor="text" w:horzAnchor="margin" w:tblpXSpec="center" w:tblpY="303"/>
        <w:tblW w:w="0" w:type="auto"/>
        <w:tblLook w:val="04A0" w:firstRow="1" w:lastRow="0" w:firstColumn="1" w:lastColumn="0" w:noHBand="0" w:noVBand="1"/>
      </w:tblPr>
      <w:tblGrid>
        <w:gridCol w:w="1908"/>
        <w:gridCol w:w="4968"/>
      </w:tblGrid>
      <w:tr w:rsidR="00673B83" w:rsidRPr="009A732D" w14:paraId="7A5426DE" w14:textId="77777777" w:rsidTr="00673B83">
        <w:tc>
          <w:tcPr>
            <w:tcW w:w="1908" w:type="dxa"/>
          </w:tcPr>
          <w:p w14:paraId="39C90BA2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4968" w:type="dxa"/>
          </w:tcPr>
          <w:p w14:paraId="70D018CB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673B83" w:rsidRPr="009A732D" w14:paraId="5860B2E8" w14:textId="77777777" w:rsidTr="00673B83">
        <w:tc>
          <w:tcPr>
            <w:tcW w:w="1908" w:type="dxa"/>
          </w:tcPr>
          <w:p w14:paraId="09640E0F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8" w:type="dxa"/>
          </w:tcPr>
          <w:p w14:paraId="5E7C0F38" w14:textId="77777777" w:rsidR="00673B83" w:rsidRDefault="00673B83" w:rsidP="00673B83">
            <w:r>
              <w:rPr>
                <w:rFonts w:ascii="TimesNewRoman" w:hAnsi="TimesNewRoman" w:cs="TimesNewRoman"/>
                <w:sz w:val="24"/>
                <w:szCs w:val="24"/>
              </w:rPr>
              <w:t>Psychopathology, Concept of normality and abnormality.</w:t>
            </w:r>
          </w:p>
        </w:tc>
      </w:tr>
      <w:tr w:rsidR="00673B83" w:rsidRPr="009A732D" w14:paraId="24159E2F" w14:textId="77777777" w:rsidTr="00673B83">
        <w:tc>
          <w:tcPr>
            <w:tcW w:w="1908" w:type="dxa"/>
          </w:tcPr>
          <w:p w14:paraId="10BC46C6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8" w:type="dxa"/>
          </w:tcPr>
          <w:p w14:paraId="21F3E143" w14:textId="77777777" w:rsidR="00673B83" w:rsidRDefault="00673B83" w:rsidP="00673B83">
            <w:r>
              <w:rPr>
                <w:rFonts w:ascii="TimesNewRoman" w:hAnsi="TimesNewRoman" w:cs="TimesNewRoman"/>
                <w:sz w:val="24"/>
                <w:szCs w:val="24"/>
              </w:rPr>
              <w:t>Models of Psychopathology: Biological, Psychodynamic</w:t>
            </w:r>
          </w:p>
        </w:tc>
      </w:tr>
      <w:tr w:rsidR="00673B83" w:rsidRPr="009A732D" w14:paraId="6D82C976" w14:textId="77777777" w:rsidTr="00673B83">
        <w:tc>
          <w:tcPr>
            <w:tcW w:w="1908" w:type="dxa"/>
          </w:tcPr>
          <w:p w14:paraId="6C62388E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8" w:type="dxa"/>
          </w:tcPr>
          <w:p w14:paraId="0F20845E" w14:textId="77777777" w:rsidR="00673B83" w:rsidRDefault="00673B83" w:rsidP="00673B83">
            <w:r>
              <w:rPr>
                <w:rFonts w:ascii="TimesNewRoman" w:hAnsi="TimesNewRoman" w:cs="TimesNewRoman"/>
                <w:sz w:val="24"/>
                <w:szCs w:val="24"/>
              </w:rPr>
              <w:t xml:space="preserve">Models of Psychopathology: 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Behavioural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, and Cognitive.</w:t>
            </w:r>
          </w:p>
        </w:tc>
      </w:tr>
      <w:tr w:rsidR="00673B83" w:rsidRPr="009A732D" w14:paraId="71D96FC2" w14:textId="77777777" w:rsidTr="00673B83">
        <w:tc>
          <w:tcPr>
            <w:tcW w:w="1908" w:type="dxa"/>
          </w:tcPr>
          <w:p w14:paraId="4D77A05D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8" w:type="dxa"/>
          </w:tcPr>
          <w:p w14:paraId="014FEA3A" w14:textId="77777777" w:rsidR="00673B83" w:rsidRDefault="00673B83" w:rsidP="00673B83">
            <w:r>
              <w:rPr>
                <w:rFonts w:ascii="TimesNewRoman" w:hAnsi="TimesNewRoman" w:cs="TimesNewRoman"/>
                <w:sz w:val="24"/>
                <w:szCs w:val="24"/>
              </w:rPr>
              <w:t>Classification of Psychopathology: Need for classification</w:t>
            </w:r>
          </w:p>
        </w:tc>
      </w:tr>
      <w:tr w:rsidR="00673B83" w:rsidRPr="009A732D" w14:paraId="1455B13B" w14:textId="77777777" w:rsidTr="00673B83">
        <w:tc>
          <w:tcPr>
            <w:tcW w:w="1908" w:type="dxa"/>
          </w:tcPr>
          <w:p w14:paraId="3DA16AA0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</w:tcPr>
          <w:p w14:paraId="748458F5" w14:textId="77777777" w:rsidR="00673B83" w:rsidRDefault="00673B83" w:rsidP="00673B83">
            <w:r>
              <w:rPr>
                <w:rFonts w:ascii="TimesNewRoman" w:hAnsi="TimesNewRoman" w:cs="TimesNewRoman"/>
                <w:sz w:val="24"/>
                <w:szCs w:val="24"/>
              </w:rPr>
              <w:t>Classification of Psychopathology:  DSM system.</w:t>
            </w:r>
          </w:p>
        </w:tc>
      </w:tr>
      <w:tr w:rsidR="00673B83" w:rsidRPr="009A732D" w14:paraId="470358E4" w14:textId="77777777" w:rsidTr="00673B83">
        <w:tc>
          <w:tcPr>
            <w:tcW w:w="1908" w:type="dxa"/>
          </w:tcPr>
          <w:p w14:paraId="367CF296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68" w:type="dxa"/>
          </w:tcPr>
          <w:p w14:paraId="72732946" w14:textId="77777777" w:rsidR="00673B83" w:rsidRDefault="00673B83" w:rsidP="00673B83">
            <w:r>
              <w:rPr>
                <w:rFonts w:ascii="TimesNewRoman" w:hAnsi="TimesNewRoman" w:cs="TimesNewRoman"/>
                <w:sz w:val="24"/>
                <w:szCs w:val="24"/>
              </w:rPr>
              <w:t>Diagnostic Assessment: Case history, Interview, Projective techniques</w:t>
            </w:r>
          </w:p>
        </w:tc>
      </w:tr>
      <w:tr w:rsidR="00673B83" w:rsidRPr="009A732D" w14:paraId="0358684D" w14:textId="77777777" w:rsidTr="00673B83">
        <w:tc>
          <w:tcPr>
            <w:tcW w:w="1908" w:type="dxa"/>
          </w:tcPr>
          <w:p w14:paraId="66760369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8" w:type="dxa"/>
          </w:tcPr>
          <w:p w14:paraId="586DB227" w14:textId="77777777" w:rsidR="00673B83" w:rsidRPr="009A732D" w:rsidRDefault="00673B83" w:rsidP="00673B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Diagnostic Assessment:  Projective techniques</w:t>
            </w:r>
          </w:p>
        </w:tc>
      </w:tr>
      <w:tr w:rsidR="00673B83" w:rsidRPr="009A732D" w14:paraId="7951F8F7" w14:textId="77777777" w:rsidTr="00673B83">
        <w:tc>
          <w:tcPr>
            <w:tcW w:w="1908" w:type="dxa"/>
          </w:tcPr>
          <w:p w14:paraId="71A5F530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8" w:type="dxa"/>
          </w:tcPr>
          <w:p w14:paraId="06BC1A84" w14:textId="77777777" w:rsidR="00673B83" w:rsidRPr="009A732D" w:rsidRDefault="00673B83" w:rsidP="00673B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Anxiety Based Disorders: Generalized Anxiety Disorder, Obsessive Compulsive Disorder, and Symptom and Causes</w:t>
            </w:r>
          </w:p>
        </w:tc>
      </w:tr>
      <w:tr w:rsidR="00673B83" w:rsidRPr="009A732D" w14:paraId="0BD70DFA" w14:textId="77777777" w:rsidTr="00673B83">
        <w:tc>
          <w:tcPr>
            <w:tcW w:w="1908" w:type="dxa"/>
          </w:tcPr>
          <w:p w14:paraId="58C912B7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8" w:type="dxa"/>
          </w:tcPr>
          <w:p w14:paraId="34DFE167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Anxiety Based Disorders: Phobic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disorders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-Symptom and Causes</w:t>
            </w:r>
          </w:p>
        </w:tc>
      </w:tr>
      <w:tr w:rsidR="00673B83" w:rsidRPr="009A732D" w14:paraId="225E2FC7" w14:textId="77777777" w:rsidTr="00673B83">
        <w:tc>
          <w:tcPr>
            <w:tcW w:w="1908" w:type="dxa"/>
          </w:tcPr>
          <w:p w14:paraId="543FF654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8" w:type="dxa"/>
          </w:tcPr>
          <w:p w14:paraId="34D9CB6F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Substance/drug abuse – Causes, Consequences and Rehabilitation</w:t>
            </w:r>
          </w:p>
        </w:tc>
      </w:tr>
      <w:tr w:rsidR="00673B83" w:rsidRPr="009A732D" w14:paraId="668B9499" w14:textId="77777777" w:rsidTr="00673B83">
        <w:tc>
          <w:tcPr>
            <w:tcW w:w="1908" w:type="dxa"/>
          </w:tcPr>
          <w:p w14:paraId="125B9F97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8" w:type="dxa"/>
          </w:tcPr>
          <w:p w14:paraId="60062378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Substance/drug abuse – Causes, Consequences and Rehabilitation</w:t>
            </w:r>
          </w:p>
        </w:tc>
      </w:tr>
      <w:tr w:rsidR="00673B83" w:rsidRPr="009A732D" w14:paraId="3798D7DF" w14:textId="77777777" w:rsidTr="00673B83">
        <w:tc>
          <w:tcPr>
            <w:tcW w:w="1908" w:type="dxa"/>
          </w:tcPr>
          <w:p w14:paraId="13D0A1E7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8" w:type="dxa"/>
          </w:tcPr>
          <w:p w14:paraId="45DFD91C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Mood disorders: Unipolar and bipolar-Symptoms and causes</w:t>
            </w:r>
          </w:p>
        </w:tc>
      </w:tr>
      <w:tr w:rsidR="00673B83" w:rsidRPr="009A732D" w14:paraId="630EBFFF" w14:textId="77777777" w:rsidTr="00673B83">
        <w:tc>
          <w:tcPr>
            <w:tcW w:w="1908" w:type="dxa"/>
          </w:tcPr>
          <w:p w14:paraId="7D9E5189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8" w:type="dxa"/>
          </w:tcPr>
          <w:p w14:paraId="3DAAF892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Schizophrenia: Nature, types, and causes</w:t>
            </w:r>
          </w:p>
        </w:tc>
      </w:tr>
      <w:tr w:rsidR="00673B83" w:rsidRPr="009A732D" w14:paraId="768B2EE5" w14:textId="77777777" w:rsidTr="00673B83">
        <w:tc>
          <w:tcPr>
            <w:tcW w:w="1908" w:type="dxa"/>
          </w:tcPr>
          <w:p w14:paraId="47E87400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8" w:type="dxa"/>
          </w:tcPr>
          <w:p w14:paraId="3BB70016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and Assignment Presentation</w:t>
            </w:r>
          </w:p>
        </w:tc>
      </w:tr>
      <w:tr w:rsidR="00673B83" w:rsidRPr="009A732D" w14:paraId="1617292B" w14:textId="77777777" w:rsidTr="00673B83">
        <w:tc>
          <w:tcPr>
            <w:tcW w:w="1908" w:type="dxa"/>
          </w:tcPr>
          <w:p w14:paraId="5492FE67" w14:textId="77777777" w:rsidR="00673B83" w:rsidRPr="009A732D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8" w:type="dxa"/>
          </w:tcPr>
          <w:p w14:paraId="26368EF6" w14:textId="77777777" w:rsidR="00673B83" w:rsidRDefault="00673B83" w:rsidP="0067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14:paraId="4F731C29" w14:textId="77777777" w:rsidR="00673B83" w:rsidRPr="009C630A" w:rsidRDefault="00673B83" w:rsidP="00673B83">
      <w:pPr>
        <w:spacing w:after="0" w:line="360" w:lineRule="auto"/>
        <w:rPr>
          <w:rFonts w:ascii="Century" w:hAnsi="Century"/>
        </w:rPr>
      </w:pPr>
    </w:p>
    <w:p w14:paraId="4C8529E6" w14:textId="77777777" w:rsidR="00673B83" w:rsidRDefault="00673B83" w:rsidP="00673B83"/>
    <w:p w14:paraId="310887A6" w14:textId="77777777" w:rsidR="00673B83" w:rsidRPr="002A10DB" w:rsidRDefault="00673B83">
      <w:pPr>
        <w:rPr>
          <w:sz w:val="28"/>
          <w:szCs w:val="28"/>
        </w:rPr>
      </w:pPr>
    </w:p>
    <w:sectPr w:rsidR="00673B83" w:rsidRPr="002A10DB" w:rsidSect="00E22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FC"/>
    <w:rsid w:val="001731C3"/>
    <w:rsid w:val="001B2DDB"/>
    <w:rsid w:val="001F4598"/>
    <w:rsid w:val="0027187D"/>
    <w:rsid w:val="002A10DB"/>
    <w:rsid w:val="00366F95"/>
    <w:rsid w:val="003C04BA"/>
    <w:rsid w:val="00404FF8"/>
    <w:rsid w:val="00467A77"/>
    <w:rsid w:val="004910E3"/>
    <w:rsid w:val="00503CEC"/>
    <w:rsid w:val="0056537A"/>
    <w:rsid w:val="0059274E"/>
    <w:rsid w:val="00673B83"/>
    <w:rsid w:val="00883AEE"/>
    <w:rsid w:val="009A732D"/>
    <w:rsid w:val="009B193D"/>
    <w:rsid w:val="00A71F62"/>
    <w:rsid w:val="00AE3BFC"/>
    <w:rsid w:val="00AF0C0F"/>
    <w:rsid w:val="00B31895"/>
    <w:rsid w:val="00B764E9"/>
    <w:rsid w:val="00BD5A3A"/>
    <w:rsid w:val="00BE0010"/>
    <w:rsid w:val="00C07239"/>
    <w:rsid w:val="00D031BC"/>
    <w:rsid w:val="00DE7D97"/>
    <w:rsid w:val="00E228AA"/>
    <w:rsid w:val="00E61582"/>
    <w:rsid w:val="00F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A042"/>
  <w15:docId w15:val="{4E792975-045D-42ED-8860-B60EEA82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Hp</cp:lastModifiedBy>
  <cp:revision>3</cp:revision>
  <dcterms:created xsi:type="dcterms:W3CDTF">2024-04-30T04:41:00Z</dcterms:created>
  <dcterms:modified xsi:type="dcterms:W3CDTF">2024-04-30T04:53:00Z</dcterms:modified>
</cp:coreProperties>
</file>